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A47880" w:rsidRDefault="009F34E7" w:rsidP="009F34E7">
      <w:pPr>
        <w:jc w:val="center"/>
        <w:rPr>
          <w:b/>
        </w:rPr>
      </w:pPr>
      <w:r w:rsidRPr="00A47880">
        <w:rPr>
          <w:b/>
        </w:rPr>
        <w:t>LỊCH BÁO GIẢNG</w:t>
      </w:r>
    </w:p>
    <w:p w14:paraId="29E9D2A7" w14:textId="77777777" w:rsidR="009F34E7" w:rsidRPr="00A47880" w:rsidRDefault="009F34E7" w:rsidP="009F34E7">
      <w:pPr>
        <w:jc w:val="center"/>
        <w:rPr>
          <w:b/>
        </w:rPr>
      </w:pPr>
      <w:r w:rsidRPr="00A47880">
        <w:rPr>
          <w:b/>
        </w:rPr>
        <w:t>***********</w:t>
      </w:r>
    </w:p>
    <w:p w14:paraId="0A4318C1" w14:textId="77777777" w:rsidR="009F34E7" w:rsidRPr="00A47880" w:rsidRDefault="009F34E7" w:rsidP="009F34E7">
      <w:pPr>
        <w:rPr>
          <w:b/>
        </w:rPr>
      </w:pPr>
      <w:r w:rsidRPr="00A47880">
        <w:rPr>
          <w:b/>
        </w:rPr>
        <w:t>HỌC KỲ I</w:t>
      </w:r>
    </w:p>
    <w:p w14:paraId="4B194D8C" w14:textId="77777777" w:rsidR="009F34E7" w:rsidRPr="00A47880" w:rsidRDefault="009F34E7" w:rsidP="009F34E7">
      <w:pPr>
        <w:rPr>
          <w:b/>
        </w:rPr>
      </w:pPr>
      <w:r w:rsidRPr="00A47880">
        <w:rPr>
          <w:b/>
        </w:rPr>
        <w:t>TUẦN 4                               Từ 25/9/2023 đến 29/9/2023</w:t>
      </w:r>
    </w:p>
    <w:p w14:paraId="24C0DEDC" w14:textId="77777777" w:rsidR="009F34E7" w:rsidRPr="00A47880" w:rsidRDefault="009F34E7" w:rsidP="009F34E7">
      <w:pPr>
        <w:rPr>
          <w:b/>
        </w:rPr>
      </w:pPr>
      <w:r w:rsidRPr="00A47880">
        <w:rPr>
          <w:b/>
        </w:rPr>
        <w:t xml:space="preserve">                  </w:t>
      </w:r>
      <w:r w:rsidRPr="00A47880">
        <w:rPr>
          <w:b/>
          <w:u w:val="single"/>
        </w:rPr>
        <w:t>Cách ngôn</w:t>
      </w:r>
      <w:r w:rsidRPr="00A47880">
        <w:rPr>
          <w:b/>
        </w:rPr>
        <w:t>:        Gần mực thì đen, gần đèn thì sáng.</w:t>
      </w:r>
    </w:p>
    <w:p w14:paraId="16326016" w14:textId="77777777" w:rsidR="009F34E7" w:rsidRPr="00A47880" w:rsidRDefault="009F34E7" w:rsidP="009F34E7">
      <w:pPr>
        <w:rPr>
          <w:b/>
        </w:rPr>
      </w:pPr>
      <w:r w:rsidRPr="00A47880">
        <w:rPr>
          <w:b/>
        </w:rPr>
        <w:t xml:space="preserve"> 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932"/>
        <w:gridCol w:w="770"/>
        <w:gridCol w:w="2126"/>
        <w:gridCol w:w="6237"/>
      </w:tblGrid>
      <w:tr w:rsidR="009F34E7" w:rsidRPr="00A47880" w14:paraId="06C3D95B" w14:textId="77777777" w:rsidTr="00F701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Môn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Tên bài giảng</w:t>
            </w:r>
          </w:p>
        </w:tc>
      </w:tr>
      <w:tr w:rsidR="009F34E7" w:rsidRPr="00A47880" w14:paraId="19201FD2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Hai</w:t>
            </w:r>
          </w:p>
          <w:p w14:paraId="1DC3587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25/9</w:t>
            </w:r>
          </w:p>
          <w:p w14:paraId="6A264098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17E5BD78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Pr="00A47880">
              <w:rPr>
                <w:b/>
              </w:rPr>
              <w:t>2</w:t>
            </w:r>
          </w:p>
          <w:p w14:paraId="63A25BF7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  <w:p w14:paraId="66AEF57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HĐTN</w:t>
            </w:r>
          </w:p>
          <w:p w14:paraId="377D4E7F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47880">
              <w:rPr>
                <w:b/>
              </w:rPr>
              <w:t>Tiếng Việt</w:t>
            </w:r>
          </w:p>
          <w:p w14:paraId="5D39329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Toán </w:t>
            </w:r>
          </w:p>
          <w:p w14:paraId="76564CCD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Tiếng Việt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4A08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  <w:color w:val="000000"/>
                <w:highlight w:val="white"/>
                <w:lang w:val="en-MY"/>
              </w:rPr>
              <w:t xml:space="preserve"> </w:t>
            </w:r>
            <w:r w:rsidRPr="00A47880">
              <w:rPr>
                <w:b/>
              </w:rPr>
              <w:t>Sinh hoạt dưới cờ: Trung thu của em.</w:t>
            </w:r>
          </w:p>
          <w:p w14:paraId="499E14F5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b/>
                <w:color w:val="000000"/>
                <w:lang w:val="en-MY"/>
              </w:rPr>
              <w:t xml:space="preserve">Đọc: Những bức chân dung  </w:t>
            </w:r>
          </w:p>
          <w:p w14:paraId="5096E51A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b/>
                <w:color w:val="000000"/>
                <w:highlight w:val="white"/>
                <w:lang w:val="en-MY"/>
              </w:rPr>
              <w:t xml:space="preserve">Luyện tập – </w:t>
            </w:r>
            <w:proofErr w:type="gramStart"/>
            <w:r w:rsidRPr="00A47880">
              <w:rPr>
                <w:b/>
                <w:color w:val="000000"/>
                <w:highlight w:val="white"/>
                <w:lang w:val="en-MY"/>
              </w:rPr>
              <w:t>Trang  25</w:t>
            </w:r>
            <w:proofErr w:type="gramEnd"/>
          </w:p>
          <w:p w14:paraId="47DFF814" w14:textId="77777777" w:rsidR="009F34E7" w:rsidRPr="00A47880" w:rsidRDefault="009F34E7" w:rsidP="00F701A4">
            <w:pPr>
              <w:rPr>
                <w:b/>
              </w:rPr>
            </w:pPr>
            <w:proofErr w:type="gramStart"/>
            <w:r w:rsidRPr="00A47880">
              <w:rPr>
                <w:b/>
                <w:color w:val="000000"/>
                <w:lang w:val="en-MY"/>
              </w:rPr>
              <w:t>L</w:t>
            </w:r>
            <w:r>
              <w:rPr>
                <w:b/>
                <w:color w:val="000000"/>
                <w:lang w:val="en-MY"/>
              </w:rPr>
              <w:t xml:space="preserve">TVC </w:t>
            </w:r>
            <w:r w:rsidRPr="00A47880">
              <w:rPr>
                <w:b/>
                <w:color w:val="000000"/>
                <w:lang w:val="en-MY"/>
              </w:rPr>
              <w:t>:</w:t>
            </w:r>
            <w:proofErr w:type="gramEnd"/>
            <w:r w:rsidRPr="00A47880">
              <w:rPr>
                <w:b/>
                <w:color w:val="000000"/>
                <w:lang w:val="en-MY"/>
              </w:rPr>
              <w:t xml:space="preserve"> Quy tắc viết tên cơ quan, tổ chức</w:t>
            </w:r>
          </w:p>
          <w:p w14:paraId="763CE4BD" w14:textId="77777777" w:rsidR="009F34E7" w:rsidRPr="00A47880" w:rsidRDefault="009F34E7" w:rsidP="00F701A4">
            <w:pPr>
              <w:rPr>
                <w:b/>
              </w:rPr>
            </w:pPr>
          </w:p>
        </w:tc>
      </w:tr>
      <w:tr w:rsidR="009F34E7" w:rsidRPr="00A47880" w14:paraId="425B966F" w14:textId="77777777" w:rsidTr="00F701A4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A47880" w14:paraId="4752AF2B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Ba</w:t>
            </w:r>
          </w:p>
          <w:p w14:paraId="083B2FFE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26/9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7ECFF975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</w:t>
            </w:r>
          </w:p>
          <w:p w14:paraId="0BA1F92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  <w:p w14:paraId="5FDF8276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Toán </w:t>
            </w:r>
          </w:p>
          <w:p w14:paraId="4A194F8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Tiếng Việt </w:t>
            </w:r>
          </w:p>
          <w:p w14:paraId="480D915D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TH&amp;CN ( CN )</w:t>
            </w:r>
          </w:p>
          <w:p w14:paraId="4B8E7F04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  </w:t>
            </w:r>
            <w:r>
              <w:rPr>
                <w:b/>
              </w:rPr>
              <w:t xml:space="preserve">    </w:t>
            </w:r>
            <w:r w:rsidRPr="00A47880">
              <w:rPr>
                <w:b/>
              </w:rPr>
              <w:t>CSM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9B50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</w:t>
            </w:r>
            <w:r w:rsidRPr="00A47880">
              <w:rPr>
                <w:b/>
                <w:color w:val="000000"/>
                <w:highlight w:val="white"/>
                <w:lang w:val="en-MY"/>
              </w:rPr>
              <w:t xml:space="preserve">Góc nhọn, góc tù, góc </w:t>
            </w:r>
            <w:proofErr w:type="gramStart"/>
            <w:r w:rsidRPr="00A47880">
              <w:rPr>
                <w:b/>
                <w:color w:val="000000"/>
                <w:highlight w:val="white"/>
                <w:lang w:val="en-MY"/>
              </w:rPr>
              <w:t>bẹt  -</w:t>
            </w:r>
            <w:proofErr w:type="gramEnd"/>
            <w:r w:rsidRPr="00A47880">
              <w:rPr>
                <w:b/>
                <w:color w:val="000000"/>
                <w:highlight w:val="white"/>
                <w:lang w:val="en-MY"/>
              </w:rPr>
              <w:t xml:space="preserve"> Trang  26</w:t>
            </w:r>
          </w:p>
          <w:p w14:paraId="36722441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  <w:color w:val="000000"/>
                <w:lang w:val="en-MY"/>
              </w:rPr>
              <w:t xml:space="preserve">Viết: Lập dàn ý cho báo cáo thảo luận nhóm  </w:t>
            </w:r>
          </w:p>
          <w:p w14:paraId="53E5A36F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rFonts w:eastAsia="Calibri"/>
                <w:b/>
                <w:color w:val="000000"/>
              </w:rPr>
              <w:t xml:space="preserve">Một số loại hoa, cây cảnh phổ biến </w:t>
            </w:r>
            <w:r w:rsidRPr="00A47880">
              <w:rPr>
                <w:b/>
                <w:color w:val="000000"/>
                <w:lang w:val="en-GB"/>
              </w:rPr>
              <w:t>(Tiết 1)</w:t>
            </w:r>
          </w:p>
          <w:p w14:paraId="2BBBC0A7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rFonts w:eastAsia="Calibri"/>
                <w:b/>
              </w:rPr>
              <w:t>Bài 1: Đôi mắt và cách chăm sóc (Tiết 1)</w:t>
            </w:r>
          </w:p>
          <w:p w14:paraId="5CDA8CA6" w14:textId="77777777" w:rsidR="009F34E7" w:rsidRPr="00A47880" w:rsidRDefault="009F34E7" w:rsidP="00F701A4">
            <w:pPr>
              <w:rPr>
                <w:b/>
              </w:rPr>
            </w:pPr>
          </w:p>
        </w:tc>
      </w:tr>
      <w:tr w:rsidR="009F34E7" w:rsidRPr="00A47880" w14:paraId="2BBA493B" w14:textId="77777777" w:rsidTr="00F701A4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A47880" w14:paraId="53A4430D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Tư</w:t>
            </w:r>
          </w:p>
          <w:p w14:paraId="3973EFA7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27/9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73B284F8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</w:t>
            </w:r>
          </w:p>
          <w:p w14:paraId="22A4209F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  <w:p w14:paraId="0D84376D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Tiếng Việt </w:t>
            </w:r>
          </w:p>
          <w:p w14:paraId="067BBD28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Tiếng Việt </w:t>
            </w:r>
          </w:p>
          <w:p w14:paraId="54145397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Toán</w:t>
            </w:r>
          </w:p>
          <w:p w14:paraId="2AD79A3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Khoa học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8845" w14:textId="77777777" w:rsidR="009F34E7" w:rsidRPr="00A47880" w:rsidRDefault="009F34E7" w:rsidP="00F701A4">
            <w:pPr>
              <w:spacing w:line="256" w:lineRule="auto"/>
              <w:rPr>
                <w:b/>
                <w:color w:val="000000"/>
                <w:lang w:val="en-MY"/>
              </w:rPr>
            </w:pPr>
            <w:r w:rsidRPr="00A47880">
              <w:rPr>
                <w:b/>
                <w:color w:val="000000"/>
                <w:lang w:val="en-MY"/>
              </w:rPr>
              <w:t>Đọc: Đò ngang</w:t>
            </w:r>
            <w:r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>
              <w:rPr>
                <w:b/>
                <w:color w:val="000000"/>
                <w:lang w:val="en-MY"/>
              </w:rPr>
              <w:t>( Tiết</w:t>
            </w:r>
            <w:proofErr w:type="gramEnd"/>
            <w:r>
              <w:rPr>
                <w:b/>
                <w:color w:val="000000"/>
                <w:lang w:val="en-MY"/>
              </w:rPr>
              <w:t xml:space="preserve"> 1 ) </w:t>
            </w:r>
          </w:p>
          <w:p w14:paraId="35CF8E91" w14:textId="77777777" w:rsidR="009F34E7" w:rsidRPr="00A47880" w:rsidRDefault="009F34E7" w:rsidP="00F701A4">
            <w:pPr>
              <w:rPr>
                <w:b/>
                <w:color w:val="000000"/>
                <w:lang w:val="en-MY"/>
              </w:rPr>
            </w:pPr>
            <w:r w:rsidRPr="00A47880">
              <w:rPr>
                <w:b/>
                <w:color w:val="000000"/>
                <w:lang w:val="en-MY"/>
              </w:rPr>
              <w:t>Đọc: Đò ngang</w:t>
            </w:r>
            <w:r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>
              <w:rPr>
                <w:b/>
                <w:color w:val="000000"/>
                <w:lang w:val="en-MY"/>
              </w:rPr>
              <w:t>( Tiết</w:t>
            </w:r>
            <w:proofErr w:type="gramEnd"/>
            <w:r>
              <w:rPr>
                <w:b/>
                <w:color w:val="000000"/>
                <w:lang w:val="en-MY"/>
              </w:rPr>
              <w:t xml:space="preserve"> 2 )</w:t>
            </w:r>
          </w:p>
          <w:p w14:paraId="769D1FCC" w14:textId="77777777" w:rsidR="009F34E7" w:rsidRPr="00A47880" w:rsidRDefault="009F34E7" w:rsidP="00F701A4">
            <w:pPr>
              <w:rPr>
                <w:b/>
                <w:lang w:val="en-MY"/>
              </w:rPr>
            </w:pPr>
            <w:r w:rsidRPr="00A47880">
              <w:rPr>
                <w:b/>
                <w:color w:val="000000"/>
                <w:highlight w:val="white"/>
                <w:lang w:val="en-MY"/>
              </w:rPr>
              <w:t xml:space="preserve">Luyện tập – </w:t>
            </w:r>
            <w:proofErr w:type="gramStart"/>
            <w:r w:rsidRPr="00A47880">
              <w:rPr>
                <w:b/>
                <w:color w:val="000000"/>
                <w:highlight w:val="white"/>
                <w:lang w:val="en-MY"/>
              </w:rPr>
              <w:t>Trang  27</w:t>
            </w:r>
            <w:proofErr w:type="gramEnd"/>
          </w:p>
          <w:p w14:paraId="04D9CE1F" w14:textId="77777777" w:rsidR="009F34E7" w:rsidRPr="00A47880" w:rsidRDefault="009F34E7" w:rsidP="00F701A4">
            <w:pPr>
              <w:rPr>
                <w:b/>
                <w:lang w:val="en-MY"/>
              </w:rPr>
            </w:pPr>
            <w:r w:rsidRPr="00A47880">
              <w:rPr>
                <w:rStyle w:val="Manh"/>
                <w:bCs w:val="0"/>
                <w:lang w:val="en-MY"/>
              </w:rPr>
              <w:t xml:space="preserve">Không khí có ở </w:t>
            </w:r>
            <w:proofErr w:type="gramStart"/>
            <w:r w:rsidRPr="00A47880">
              <w:rPr>
                <w:rStyle w:val="Manh"/>
                <w:bCs w:val="0"/>
                <w:lang w:val="en-MY"/>
              </w:rPr>
              <w:t>đâu?,</w:t>
            </w:r>
            <w:proofErr w:type="gramEnd"/>
            <w:r w:rsidRPr="00A47880">
              <w:rPr>
                <w:rStyle w:val="Manh"/>
                <w:bCs w:val="0"/>
                <w:lang w:val="en-MY"/>
              </w:rPr>
              <w:t xml:space="preserve"> Thành phần và tính chất của không khí </w:t>
            </w:r>
            <w:r w:rsidRPr="00A47880">
              <w:rPr>
                <w:b/>
                <w:color w:val="000000"/>
                <w:lang w:val="en-MY"/>
              </w:rPr>
              <w:t>(Tiết 1)</w:t>
            </w:r>
          </w:p>
          <w:p w14:paraId="32C53C3A" w14:textId="77777777" w:rsidR="009F34E7" w:rsidRPr="00A47880" w:rsidRDefault="009F34E7" w:rsidP="00F701A4">
            <w:pPr>
              <w:rPr>
                <w:b/>
                <w:lang w:val="en-MY"/>
              </w:rPr>
            </w:pPr>
          </w:p>
        </w:tc>
      </w:tr>
      <w:tr w:rsidR="009F34E7" w:rsidRPr="00A47880" w14:paraId="480EFA74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A47880" w14:paraId="6130ADB4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Năm</w:t>
            </w:r>
          </w:p>
          <w:p w14:paraId="375C96A0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28/9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0930EBB2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</w:t>
            </w:r>
          </w:p>
          <w:p w14:paraId="34CEBF7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  <w:p w14:paraId="7A93193B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/</w:t>
            </w:r>
          </w:p>
          <w:p w14:paraId="2B68583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/</w:t>
            </w:r>
          </w:p>
          <w:p w14:paraId="5D0C1482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</w:rPr>
              <w:t xml:space="preserve">      Tiếng Việt </w:t>
            </w:r>
          </w:p>
          <w:p w14:paraId="337BAEB9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/</w:t>
            </w:r>
          </w:p>
          <w:p w14:paraId="080DD2A0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A47880">
              <w:rPr>
                <w:b/>
                <w:color w:val="000000"/>
                <w:lang w:val="en-MY"/>
              </w:rPr>
              <w:t>/</w:t>
            </w:r>
          </w:p>
          <w:p w14:paraId="15560B89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  <w:color w:val="000000"/>
                <w:lang w:val="en-MY"/>
              </w:rPr>
              <w:t xml:space="preserve">Viết: Viết báo cáo thảo luận nhóm  </w:t>
            </w:r>
          </w:p>
          <w:p w14:paraId="21053E38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b/>
              </w:rPr>
              <w:t>H</w:t>
            </w:r>
            <w:r>
              <w:rPr>
                <w:b/>
              </w:rPr>
              <w:t>ĐGD</w:t>
            </w:r>
            <w:r w:rsidRPr="00A47880">
              <w:rPr>
                <w:b/>
              </w:rPr>
              <w:t xml:space="preserve"> theo chủ đề: Nền nếp sinh hoạt</w:t>
            </w:r>
          </w:p>
        </w:tc>
      </w:tr>
      <w:tr w:rsidR="009F34E7" w:rsidRPr="00A47880" w14:paraId="2AC73FC2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16AFB096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</w:t>
            </w:r>
          </w:p>
          <w:p w14:paraId="6D16327F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/</w:t>
            </w:r>
          </w:p>
          <w:p w14:paraId="0BB782A3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Toán</w:t>
            </w:r>
          </w:p>
          <w:p w14:paraId="1A1B690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Lịch sử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  <w:p w14:paraId="6CDB6FF6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b/>
                <w:color w:val="000000"/>
                <w:highlight w:val="white"/>
                <w:lang w:val="en-MY"/>
              </w:rPr>
              <w:t xml:space="preserve">Luyện tập – </w:t>
            </w:r>
            <w:proofErr w:type="gramStart"/>
            <w:r w:rsidRPr="00A47880">
              <w:rPr>
                <w:b/>
                <w:color w:val="000000"/>
                <w:highlight w:val="white"/>
                <w:lang w:val="en-MY"/>
              </w:rPr>
              <w:t>Trang  29</w:t>
            </w:r>
            <w:proofErr w:type="gramEnd"/>
          </w:p>
          <w:p w14:paraId="39631FC9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b/>
              </w:rPr>
              <w:t xml:space="preserve">Thiên nhiên vùng Trung du và miền núi Bắc </w:t>
            </w:r>
            <w:r>
              <w:rPr>
                <w:b/>
              </w:rPr>
              <w:t>B</w:t>
            </w:r>
            <w:r w:rsidRPr="00A47880">
              <w:rPr>
                <w:b/>
              </w:rPr>
              <w:t>ộ (Tiết 1)</w:t>
            </w:r>
          </w:p>
        </w:tc>
      </w:tr>
      <w:tr w:rsidR="009F34E7" w:rsidRPr="00A47880" w14:paraId="35244393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Sáu</w:t>
            </w:r>
          </w:p>
          <w:p w14:paraId="24A9917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29/9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40F01A7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2</w:t>
            </w:r>
          </w:p>
          <w:p w14:paraId="5633B745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90AB7D2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  <w:p w14:paraId="4B3AC064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Toán</w:t>
            </w:r>
          </w:p>
          <w:p w14:paraId="464DA75F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Địa lí</w:t>
            </w:r>
          </w:p>
          <w:p w14:paraId="2C1AC2C7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9AF08EA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 xml:space="preserve">Tiếng Việt </w:t>
            </w:r>
          </w:p>
          <w:p w14:paraId="6AF5AA75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Đạo đức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4635" w14:textId="77777777" w:rsidR="009F34E7" w:rsidRPr="00A47880" w:rsidRDefault="009F34E7" w:rsidP="00F701A4">
            <w:pPr>
              <w:spacing w:line="256" w:lineRule="auto"/>
              <w:rPr>
                <w:rFonts w:eastAsia="Calibri"/>
                <w:b/>
                <w:lang w:val="en-MY"/>
              </w:rPr>
            </w:pPr>
            <w:r w:rsidRPr="00A47880">
              <w:rPr>
                <w:b/>
                <w:color w:val="000000"/>
                <w:lang w:val="en-MY"/>
              </w:rPr>
              <w:t xml:space="preserve">Luyện tập chung </w:t>
            </w:r>
            <w:proofErr w:type="gramStart"/>
            <w:r w:rsidRPr="00A47880">
              <w:rPr>
                <w:b/>
                <w:color w:val="000000"/>
                <w:lang w:val="en-MY"/>
              </w:rPr>
              <w:t>( Tiết</w:t>
            </w:r>
            <w:proofErr w:type="gramEnd"/>
            <w:r w:rsidRPr="00A47880">
              <w:rPr>
                <w:b/>
                <w:color w:val="000000"/>
                <w:lang w:val="en-MY"/>
              </w:rPr>
              <w:t xml:space="preserve"> 1 ) – Trang 31</w:t>
            </w:r>
          </w:p>
          <w:p w14:paraId="2C275B43" w14:textId="77777777" w:rsidR="009F34E7" w:rsidRPr="00A47880" w:rsidRDefault="009F34E7" w:rsidP="00F701A4">
            <w:pPr>
              <w:rPr>
                <w:rFonts w:eastAsia="Calibri"/>
                <w:b/>
                <w:lang w:val="en-MY"/>
              </w:rPr>
            </w:pPr>
            <w:r w:rsidRPr="00A47880">
              <w:rPr>
                <w:b/>
              </w:rPr>
              <w:t xml:space="preserve">Thiên nhiên vùng Trung du và miền núi Bắc </w:t>
            </w:r>
            <w:r>
              <w:rPr>
                <w:b/>
              </w:rPr>
              <w:t>B</w:t>
            </w:r>
            <w:r w:rsidRPr="00A47880">
              <w:rPr>
                <w:b/>
              </w:rPr>
              <w:t>ộ (Tiết 2)</w:t>
            </w:r>
          </w:p>
          <w:p w14:paraId="7CE4E47D" w14:textId="77777777" w:rsidR="009F34E7" w:rsidRPr="00A47880" w:rsidRDefault="009F34E7" w:rsidP="00F701A4">
            <w:pPr>
              <w:rPr>
                <w:rFonts w:eastAsia="Calibri"/>
                <w:b/>
                <w:lang w:val="en-MY"/>
              </w:rPr>
            </w:pPr>
            <w:r w:rsidRPr="00A47880">
              <w:rPr>
                <w:b/>
                <w:color w:val="000000"/>
                <w:lang w:val="en-MY"/>
              </w:rPr>
              <w:t>Đọc mở rộng</w:t>
            </w:r>
          </w:p>
          <w:p w14:paraId="741E96BA" w14:textId="77777777" w:rsidR="009F34E7" w:rsidRPr="00A47880" w:rsidRDefault="009F34E7" w:rsidP="00F701A4">
            <w:pPr>
              <w:rPr>
                <w:rFonts w:eastAsia="Calibri"/>
                <w:b/>
                <w:lang w:val="en-MY"/>
              </w:rPr>
            </w:pPr>
            <w:r w:rsidRPr="00A47880">
              <w:rPr>
                <w:b/>
                <w:color w:val="000000"/>
              </w:rPr>
              <w:t>Biết ơn người lao động ( Tiết 4 )</w:t>
            </w:r>
          </w:p>
          <w:p w14:paraId="54895F92" w14:textId="77777777" w:rsidR="009F34E7" w:rsidRPr="00A47880" w:rsidRDefault="009F34E7" w:rsidP="00F701A4">
            <w:pPr>
              <w:rPr>
                <w:rFonts w:eastAsia="Calibri"/>
                <w:b/>
                <w:lang w:val="en-MY"/>
              </w:rPr>
            </w:pPr>
          </w:p>
        </w:tc>
      </w:tr>
      <w:tr w:rsidR="009F34E7" w:rsidRPr="00A47880" w14:paraId="4128AF8B" w14:textId="77777777" w:rsidTr="00F701A4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1</w:t>
            </w:r>
          </w:p>
          <w:p w14:paraId="5BA45732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4AB1EEF5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Pr="00A47880">
              <w:rPr>
                <w:b/>
              </w:rPr>
              <w:t>2</w:t>
            </w:r>
          </w:p>
          <w:p w14:paraId="27290605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Khoa học</w:t>
            </w:r>
          </w:p>
          <w:p w14:paraId="7539D7AB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4713ABBD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/</w:t>
            </w:r>
          </w:p>
          <w:p w14:paraId="58B04BCC" w14:textId="77777777" w:rsidR="009F34E7" w:rsidRPr="00A47880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A47880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EA7" w14:textId="77777777" w:rsidR="009F34E7" w:rsidRPr="00A47880" w:rsidRDefault="009F34E7" w:rsidP="00F701A4">
            <w:pPr>
              <w:spacing w:line="256" w:lineRule="auto"/>
              <w:rPr>
                <w:b/>
              </w:rPr>
            </w:pPr>
            <w:r w:rsidRPr="00A47880">
              <w:rPr>
                <w:rStyle w:val="Manh"/>
                <w:bCs w:val="0"/>
                <w:lang w:val="en-MY"/>
              </w:rPr>
              <w:t xml:space="preserve">Không khí có ở </w:t>
            </w:r>
            <w:proofErr w:type="gramStart"/>
            <w:r w:rsidRPr="00A47880">
              <w:rPr>
                <w:rStyle w:val="Manh"/>
                <w:bCs w:val="0"/>
                <w:lang w:val="en-MY"/>
              </w:rPr>
              <w:t>đâu?,</w:t>
            </w:r>
            <w:proofErr w:type="gramEnd"/>
            <w:r w:rsidRPr="00A47880">
              <w:rPr>
                <w:rStyle w:val="Manh"/>
                <w:bCs w:val="0"/>
                <w:lang w:val="en-MY"/>
              </w:rPr>
              <w:t xml:space="preserve"> Thành phần và tính chất của không khí </w:t>
            </w:r>
            <w:r w:rsidRPr="00A47880">
              <w:rPr>
                <w:b/>
                <w:color w:val="000000"/>
                <w:lang w:val="en-MY"/>
              </w:rPr>
              <w:t>(Tiết 2)</w:t>
            </w:r>
          </w:p>
          <w:p w14:paraId="2D96FBF0" w14:textId="77777777" w:rsidR="009F34E7" w:rsidRPr="00A47880" w:rsidRDefault="009F34E7" w:rsidP="00F701A4">
            <w:pPr>
              <w:rPr>
                <w:b/>
              </w:rPr>
            </w:pPr>
          </w:p>
          <w:p w14:paraId="144BF5FD" w14:textId="77777777" w:rsidR="009F34E7" w:rsidRPr="00A47880" w:rsidRDefault="009F34E7" w:rsidP="00F701A4">
            <w:pPr>
              <w:rPr>
                <w:b/>
              </w:rPr>
            </w:pPr>
            <w:r w:rsidRPr="00A47880">
              <w:rPr>
                <w:b/>
              </w:rPr>
              <w:t>S</w:t>
            </w:r>
            <w:r>
              <w:rPr>
                <w:b/>
              </w:rPr>
              <w:t>HL</w:t>
            </w:r>
            <w:r w:rsidRPr="00A47880">
              <w:rPr>
                <w:b/>
              </w:rPr>
              <w:t>: Sinh hoạt theo chủ đề:Giúp nhau thực hiện nền nếp.</w:t>
            </w:r>
          </w:p>
        </w:tc>
      </w:tr>
    </w:tbl>
    <w:p w14:paraId="50E35005" w14:textId="77777777" w:rsidR="009F34E7" w:rsidRPr="00A47880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Default="00614DBD"/>
    <w:sectPr w:rsidR="00614DBD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614DBD"/>
    <w:rsid w:val="007A25AE"/>
    <w:rsid w:val="009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1</cp:revision>
  <dcterms:created xsi:type="dcterms:W3CDTF">2023-09-23T10:27:00Z</dcterms:created>
  <dcterms:modified xsi:type="dcterms:W3CDTF">2023-09-23T10:28:00Z</dcterms:modified>
</cp:coreProperties>
</file>